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6C" w:rsidRDefault="00D0206C" w:rsidP="00A43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2A3" w:rsidRDefault="00A4328E" w:rsidP="00A43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вакантных должностей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Южному федеральному округу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D0206C" w:rsidTr="00AD4545">
        <w:tc>
          <w:tcPr>
            <w:tcW w:w="4219" w:type="dxa"/>
          </w:tcPr>
          <w:p w:rsidR="0051234D" w:rsidRDefault="0051234D" w:rsidP="00A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  <w:p w:rsidR="00D0206C" w:rsidRDefault="00D0206C" w:rsidP="00A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0206C" w:rsidRDefault="00272520" w:rsidP="00A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и надзора в сфере массовых коммуникаций</w:t>
            </w:r>
          </w:p>
        </w:tc>
      </w:tr>
      <w:tr w:rsidR="004A5E43" w:rsidTr="00AD4545">
        <w:tc>
          <w:tcPr>
            <w:tcW w:w="4219" w:type="dxa"/>
          </w:tcPr>
          <w:p w:rsidR="004A5E43" w:rsidRDefault="0051234D" w:rsidP="00A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5352" w:type="dxa"/>
          </w:tcPr>
          <w:p w:rsidR="004A5E43" w:rsidRDefault="004A5E43" w:rsidP="00A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и надзора в сфере массовых коммуникаций</w:t>
            </w:r>
          </w:p>
        </w:tc>
      </w:tr>
      <w:tr w:rsidR="00D0206C" w:rsidTr="00AD4545">
        <w:tc>
          <w:tcPr>
            <w:tcW w:w="4219" w:type="dxa"/>
          </w:tcPr>
          <w:p w:rsidR="00D0206C" w:rsidRDefault="00272520" w:rsidP="004A5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D0206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A5E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вакансии</w:t>
            </w:r>
          </w:p>
        </w:tc>
        <w:tc>
          <w:tcPr>
            <w:tcW w:w="5352" w:type="dxa"/>
          </w:tcPr>
          <w:p w:rsidR="00D0206C" w:rsidRDefault="00D0206C" w:rsidP="00A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службы, кадров и правового обеспечения</w:t>
            </w:r>
          </w:p>
        </w:tc>
      </w:tr>
      <w:tr w:rsidR="004A5E43" w:rsidTr="00AD4545">
        <w:tc>
          <w:tcPr>
            <w:tcW w:w="4219" w:type="dxa"/>
          </w:tcPr>
          <w:p w:rsidR="004A5E43" w:rsidRDefault="004A5E43" w:rsidP="00A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 </w:t>
            </w:r>
          </w:p>
          <w:p w:rsidR="004A5E43" w:rsidRDefault="004A5E43" w:rsidP="00A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4A5E43" w:rsidRDefault="004A5E43" w:rsidP="00A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защите прав субъектов персональных данных</w:t>
            </w:r>
          </w:p>
        </w:tc>
      </w:tr>
      <w:tr w:rsidR="00D0206C" w:rsidTr="00AD4545">
        <w:tc>
          <w:tcPr>
            <w:tcW w:w="4219" w:type="dxa"/>
          </w:tcPr>
          <w:p w:rsidR="00D0206C" w:rsidRDefault="00272520" w:rsidP="00A43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5352" w:type="dxa"/>
          </w:tcPr>
          <w:p w:rsidR="0091039A" w:rsidRDefault="00272520" w:rsidP="0051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51234D">
              <w:rPr>
                <w:rFonts w:ascii="Times New Roman" w:hAnsi="Times New Roman" w:cs="Times New Roman"/>
                <w:sz w:val="28"/>
                <w:szCs w:val="28"/>
              </w:rPr>
              <w:t>контроля и надзора в сфере электросвязи</w:t>
            </w:r>
          </w:p>
        </w:tc>
      </w:tr>
      <w:tr w:rsidR="00272520" w:rsidTr="00D6039F">
        <w:tc>
          <w:tcPr>
            <w:tcW w:w="4219" w:type="dxa"/>
          </w:tcPr>
          <w:p w:rsidR="004A5E43" w:rsidRDefault="00272520" w:rsidP="00D6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  <w:r w:rsidR="00512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2520" w:rsidRDefault="00272520" w:rsidP="00D6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272520" w:rsidRDefault="00272520" w:rsidP="00D6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и надзора в сфере предоставления услуг связи для целей вещания</w:t>
            </w:r>
          </w:p>
        </w:tc>
      </w:tr>
      <w:tr w:rsidR="0051234D" w:rsidTr="00D6039F">
        <w:tc>
          <w:tcPr>
            <w:tcW w:w="4219" w:type="dxa"/>
          </w:tcPr>
          <w:p w:rsidR="0051234D" w:rsidRDefault="0051234D" w:rsidP="00512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  <w:p w:rsidR="0051234D" w:rsidRDefault="0051234D" w:rsidP="00D6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51234D" w:rsidRDefault="0051234D" w:rsidP="00D60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территориальный отдел</w:t>
            </w:r>
          </w:p>
        </w:tc>
      </w:tr>
    </w:tbl>
    <w:p w:rsidR="00A4328E" w:rsidRPr="00A4328E" w:rsidRDefault="00A4328E" w:rsidP="00A432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328E" w:rsidRPr="00A4328E" w:rsidSect="00FA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8E"/>
    <w:rsid w:val="00251724"/>
    <w:rsid w:val="00267F48"/>
    <w:rsid w:val="00272520"/>
    <w:rsid w:val="002923F0"/>
    <w:rsid w:val="00316591"/>
    <w:rsid w:val="003E312A"/>
    <w:rsid w:val="004A5E43"/>
    <w:rsid w:val="0051234D"/>
    <w:rsid w:val="0054156D"/>
    <w:rsid w:val="00852820"/>
    <w:rsid w:val="0091039A"/>
    <w:rsid w:val="00A4328E"/>
    <w:rsid w:val="00AD4545"/>
    <w:rsid w:val="00B17B61"/>
    <w:rsid w:val="00B65C0D"/>
    <w:rsid w:val="00B97BE9"/>
    <w:rsid w:val="00BD1B50"/>
    <w:rsid w:val="00C352C5"/>
    <w:rsid w:val="00D0206C"/>
    <w:rsid w:val="00FA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maklyak</cp:lastModifiedBy>
  <cp:revision>4</cp:revision>
  <dcterms:created xsi:type="dcterms:W3CDTF">2024-02-07T10:50:00Z</dcterms:created>
  <dcterms:modified xsi:type="dcterms:W3CDTF">2024-02-07T10:58:00Z</dcterms:modified>
</cp:coreProperties>
</file>